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5F" w:rsidRDefault="00454795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-1036943</wp:posOffset>
            </wp:positionH>
            <wp:positionV relativeFrom="paragraph">
              <wp:posOffset>-860425</wp:posOffset>
            </wp:positionV>
            <wp:extent cx="7553325" cy="10683892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y_0002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4C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-441869</wp:posOffset>
                </wp:positionH>
                <wp:positionV relativeFrom="paragraph">
                  <wp:posOffset>-1400175</wp:posOffset>
                </wp:positionV>
                <wp:extent cx="6543675" cy="10297886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297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6C6" w:rsidRDefault="003866C6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4C5F" w:rsidRDefault="00274C5F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103B" w:rsidRDefault="00FA103B" w:rsidP="00314D43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66C6" w:rsidRDefault="003866C6" w:rsidP="00314D43">
                            <w:pPr>
                              <w:spacing w:after="0" w:line="360" w:lineRule="auto"/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4C5F" w:rsidRPr="00314D43" w:rsidRDefault="00274C5F" w:rsidP="00314D43">
                            <w:pPr>
                              <w:spacing w:after="0" w:line="360" w:lineRule="auto"/>
                              <w:ind w:firstLine="1134"/>
                              <w:jc w:val="both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3866C6" w:rsidRPr="005350E1" w:rsidRDefault="003866C6" w:rsidP="003866C6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0E68AA" w:rsidRDefault="000E68AA" w:rsidP="000E68AA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E68AA" w:rsidRDefault="000E68AA" w:rsidP="000E68AA">
                            <w:pPr>
                              <w:tabs>
                                <w:tab w:val="left" w:pos="5085"/>
                              </w:tabs>
                              <w:spacing w:after="200" w:line="276" w:lineRule="auto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</w:rPr>
                            </w:pPr>
                          </w:p>
                          <w:p w:rsidR="00010ED8" w:rsidRPr="006A427D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</w:rPr>
                            </w:pPr>
                            <w:r w:rsidRPr="006A427D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</w:rPr>
                              <w:t>OGŁOSZENIE</w:t>
                            </w: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</w:pP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6A427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Wójt Gminy Wadowice Górne informuj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e,</w:t>
                            </w: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że s</w:t>
                            </w:r>
                            <w:r w:rsidRPr="006A427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zkody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p</w:t>
                            </w:r>
                            <w:r w:rsidRPr="006A427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wstałe w</w:t>
                            </w:r>
                            <w:r w:rsidRPr="006A427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gospodarstwach rolnych</w:t>
                            </w: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6A427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w  wyniku gradobicia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,</w:t>
                            </w: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które miało miejsce w dniu 18 lipca 2021 roku,</w:t>
                            </w: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6A427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można zgłaszać w Urzędzie Gminy w Wadowicach Górnych </w:t>
                            </w: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(pok. nr 8) </w:t>
                            </w:r>
                            <w:r w:rsidRPr="006A427D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do 26 lipca 2021 roku.</w:t>
                            </w: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Druk zgłoszenia szkody dostępny jest </w:t>
                            </w: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w Urzędzie Gminy w Wadowicach Górnych (pok. Nr 8)</w:t>
                            </w:r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oraz na stronie Gminy Wadowice Górne </w:t>
                            </w:r>
                          </w:p>
                          <w:p w:rsidR="00010ED8" w:rsidRDefault="00C865B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hyperlink r:id="rId6" w:history="1">
                              <w:r w:rsidR="00010ED8" w:rsidRPr="000E4469">
                                <w:rPr>
                                  <w:rStyle w:val="Hipercze"/>
                                  <w:rFonts w:ascii="Times New Roman" w:hAnsi="Times New Roman" w:cs="Times New Roman"/>
                                  <w:sz w:val="36"/>
                                </w:rPr>
                                <w:t>https://wadowicegorne.pl/</w:t>
                              </w:r>
                            </w:hyperlink>
                          </w:p>
                          <w:p w:rsidR="00010ED8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</w:pPr>
                          </w:p>
                          <w:p w:rsidR="00010ED8" w:rsidRPr="00C61ADF" w:rsidRDefault="00010ED8" w:rsidP="00010E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</w:pPr>
                          </w:p>
                          <w:p w:rsidR="000E68AA" w:rsidRPr="000C7805" w:rsidRDefault="000E68AA" w:rsidP="000E68AA">
                            <w:pPr>
                              <w:tabs>
                                <w:tab w:val="left" w:pos="5085"/>
                              </w:tabs>
                              <w:spacing w:after="200" w:line="276" w:lineRule="auto"/>
                              <w:rPr>
                                <w:rFonts w:ascii="Times New Roman" w:eastAsiaTheme="minorEastAsia" w:hAnsi="Times New Roman" w:cs="Times New Roman"/>
                                <w:lang w:eastAsia="pl-PL"/>
                              </w:rPr>
                            </w:pPr>
                          </w:p>
                          <w:p w:rsidR="000E68AA" w:rsidRDefault="000E68AA" w:rsidP="000E68AA">
                            <w:pPr>
                              <w:keepNext/>
                              <w:tabs>
                                <w:tab w:val="left" w:pos="708"/>
                              </w:tabs>
                              <w:spacing w:after="0" w:line="240" w:lineRule="auto"/>
                              <w:ind w:left="302" w:firstLine="3809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866C6" w:rsidRDefault="00386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8pt;margin-top:-110.25pt;width:515.25pt;height:8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" filled="f" stroked="f" strokeweight=".5pt">
                <v:textbox>
                  <w:txbxContent>
                    <w:p w:rsidR="003866C6" w:rsidRDefault="003866C6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74C5F" w:rsidRDefault="00274C5F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A103B" w:rsidRDefault="00FA103B" w:rsidP="00314D43">
                      <w:pPr>
                        <w:spacing w:after="0" w:line="240" w:lineRule="auto"/>
                        <w:ind w:firstLine="453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866C6" w:rsidRDefault="003866C6" w:rsidP="00314D43">
                      <w:pPr>
                        <w:spacing w:after="0" w:line="360" w:lineRule="auto"/>
                        <w:ind w:firstLine="1134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74C5F" w:rsidRPr="00314D43" w:rsidRDefault="00274C5F" w:rsidP="00314D43">
                      <w:pPr>
                        <w:spacing w:after="0" w:line="360" w:lineRule="auto"/>
                        <w:ind w:firstLine="1134"/>
                        <w:jc w:val="both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3866C6" w:rsidRPr="005350E1" w:rsidRDefault="003866C6" w:rsidP="003866C6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0E68AA" w:rsidRDefault="000E68AA" w:rsidP="000E68AA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E68AA" w:rsidRDefault="000E68AA" w:rsidP="000E68AA">
                      <w:pPr>
                        <w:tabs>
                          <w:tab w:val="left" w:pos="5085"/>
                        </w:tabs>
                        <w:spacing w:after="200" w:line="276" w:lineRule="auto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</w:rPr>
                      </w:pPr>
                    </w:p>
                    <w:p w:rsidR="00010ED8" w:rsidRPr="006A427D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40"/>
                        </w:rPr>
                      </w:pPr>
                      <w:r w:rsidRPr="006A427D">
                        <w:rPr>
                          <w:rFonts w:ascii="Times New Roman" w:hAnsi="Times New Roman" w:cs="Times New Roman"/>
                          <w:color w:val="FF0000"/>
                          <w:sz w:val="40"/>
                        </w:rPr>
                        <w:t>OGŁOSZENIE</w:t>
                      </w: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</w:pP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6A427D">
                        <w:rPr>
                          <w:rFonts w:ascii="Times New Roman" w:hAnsi="Times New Roman" w:cs="Times New Roman"/>
                          <w:sz w:val="36"/>
                        </w:rPr>
                        <w:t>Wójt Gminy Wadowice Górne informuj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e,</w:t>
                      </w: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że s</w:t>
                      </w:r>
                      <w:r w:rsidRPr="006A427D">
                        <w:rPr>
                          <w:rFonts w:ascii="Times New Roman" w:hAnsi="Times New Roman" w:cs="Times New Roman"/>
                          <w:sz w:val="36"/>
                        </w:rPr>
                        <w:t xml:space="preserve">zkody 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p</w:t>
                      </w:r>
                      <w:r w:rsidRPr="006A427D">
                        <w:rPr>
                          <w:rFonts w:ascii="Times New Roman" w:hAnsi="Times New Roman" w:cs="Times New Roman"/>
                          <w:sz w:val="36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wstałe w</w:t>
                      </w:r>
                      <w:r w:rsidRPr="006A427D">
                        <w:rPr>
                          <w:rFonts w:ascii="Times New Roman" w:hAnsi="Times New Roman" w:cs="Times New Roman"/>
                          <w:sz w:val="36"/>
                        </w:rPr>
                        <w:t xml:space="preserve"> gospodarstwach rolnych</w:t>
                      </w: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6A427D">
                        <w:rPr>
                          <w:rFonts w:ascii="Times New Roman" w:hAnsi="Times New Roman" w:cs="Times New Roman"/>
                          <w:sz w:val="36"/>
                        </w:rPr>
                        <w:t>w  wyniku gradobicia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,</w:t>
                      </w: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które miało miejsce w dniu 18 lipca 2021 roku,</w:t>
                      </w: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6A427D">
                        <w:rPr>
                          <w:rFonts w:ascii="Times New Roman" w:hAnsi="Times New Roman" w:cs="Times New Roman"/>
                          <w:sz w:val="36"/>
                        </w:rPr>
                        <w:t xml:space="preserve">można zgłaszać w Urzędzie Gminy w Wadowicach Górnych </w:t>
                      </w: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(pok. nr 8) </w:t>
                      </w:r>
                      <w:r w:rsidRPr="006A427D">
                        <w:rPr>
                          <w:rFonts w:ascii="Times New Roman" w:hAnsi="Times New Roman" w:cs="Times New Roman"/>
                          <w:sz w:val="36"/>
                        </w:rPr>
                        <w:t>do 26 lipca 2021 roku.</w:t>
                      </w: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Druk zgłoszenia szkody dostępny jest </w:t>
                      </w: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w Urzędzie Gminy w Wadowicach Górnych (pok. Nr 8)</w:t>
                      </w: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 oraz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 na stronie Gminy Wadowice Górne </w:t>
                      </w:r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hyperlink r:id="rId7" w:history="1">
                        <w:r w:rsidRPr="000E4469">
                          <w:rPr>
                            <w:rStyle w:val="Hipercze"/>
                            <w:rFonts w:ascii="Times New Roman" w:hAnsi="Times New Roman" w:cs="Times New Roman"/>
                            <w:sz w:val="36"/>
                          </w:rPr>
                          <w:t>https://wadowicegorne.pl/</w:t>
                        </w:r>
                      </w:hyperlink>
                    </w:p>
                    <w:p w:rsidR="00010ED8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</w:pPr>
                    </w:p>
                    <w:p w:rsidR="00010ED8" w:rsidRPr="00C61ADF" w:rsidRDefault="00010ED8" w:rsidP="00010ED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</w:pPr>
                    </w:p>
                    <w:p w:rsidR="000E68AA" w:rsidRPr="000C7805" w:rsidRDefault="000E68AA" w:rsidP="000E68AA">
                      <w:pPr>
                        <w:tabs>
                          <w:tab w:val="left" w:pos="5085"/>
                        </w:tabs>
                        <w:spacing w:after="200" w:line="276" w:lineRule="auto"/>
                        <w:rPr>
                          <w:rFonts w:ascii="Times New Roman" w:eastAsiaTheme="minorEastAsia" w:hAnsi="Times New Roman" w:cs="Times New Roman"/>
                          <w:lang w:eastAsia="pl-PL"/>
                        </w:rPr>
                      </w:pPr>
                    </w:p>
                    <w:p w:rsidR="000E68AA" w:rsidRDefault="000E68AA" w:rsidP="000E68AA">
                      <w:pPr>
                        <w:keepNext/>
                        <w:tabs>
                          <w:tab w:val="left" w:pos="708"/>
                        </w:tabs>
                        <w:spacing w:after="0" w:line="240" w:lineRule="auto"/>
                        <w:ind w:left="302" w:firstLine="3809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3866C6" w:rsidRDefault="003866C6"/>
                  </w:txbxContent>
                </v:textbox>
              </v:shape>
            </w:pict>
          </mc:Fallback>
        </mc:AlternateContent>
      </w:r>
    </w:p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274C5F" w:rsidRDefault="00274C5F"/>
    <w:p w:rsidR="003C323B" w:rsidRDefault="00C865B8"/>
    <w:sectPr w:rsidR="003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0A20"/>
    <w:multiLevelType w:val="hybridMultilevel"/>
    <w:tmpl w:val="E540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2E62"/>
    <w:multiLevelType w:val="hybridMultilevel"/>
    <w:tmpl w:val="8A76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6"/>
    <w:rsid w:val="00010ED8"/>
    <w:rsid w:val="000827A9"/>
    <w:rsid w:val="000E68AA"/>
    <w:rsid w:val="00164077"/>
    <w:rsid w:val="00193332"/>
    <w:rsid w:val="0021538F"/>
    <w:rsid w:val="00274C5F"/>
    <w:rsid w:val="002C589A"/>
    <w:rsid w:val="00314D43"/>
    <w:rsid w:val="00332C10"/>
    <w:rsid w:val="003632F6"/>
    <w:rsid w:val="003866C6"/>
    <w:rsid w:val="004449C8"/>
    <w:rsid w:val="00454795"/>
    <w:rsid w:val="0053350F"/>
    <w:rsid w:val="0075450C"/>
    <w:rsid w:val="007B0C4B"/>
    <w:rsid w:val="00845C67"/>
    <w:rsid w:val="00A25B34"/>
    <w:rsid w:val="00AC2157"/>
    <w:rsid w:val="00B019C9"/>
    <w:rsid w:val="00C865B8"/>
    <w:rsid w:val="00D914FF"/>
    <w:rsid w:val="00E83F1E"/>
    <w:rsid w:val="00E84F94"/>
    <w:rsid w:val="00E93050"/>
    <w:rsid w:val="00F33CBF"/>
    <w:rsid w:val="00F94585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91D70-67DC-40A0-8F7A-4100CE4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8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6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adowicegorn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dowicegorn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straty w gospodarstwach rolnych 2021 grad ogłoszenie.docx</cp:keywords>
  <dc:description/>
  <cp:lastModifiedBy>uzytkownik</cp:lastModifiedBy>
  <cp:revision>2</cp:revision>
  <cp:lastPrinted>2021-07-20T10:16:00Z</cp:lastPrinted>
  <dcterms:created xsi:type="dcterms:W3CDTF">2021-07-20T11:34:00Z</dcterms:created>
  <dcterms:modified xsi:type="dcterms:W3CDTF">2021-07-20T11:34:00Z</dcterms:modified>
</cp:coreProperties>
</file>